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5E0A" w14:textId="77777777" w:rsidR="003F66A8" w:rsidRPr="009A04F7" w:rsidRDefault="003F66A8" w:rsidP="006F4DD1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</w:pPr>
    </w:p>
    <w:p w14:paraId="1F368CBF" w14:textId="77777777" w:rsidR="003F66A8" w:rsidRPr="009A04F7" w:rsidRDefault="003F66A8" w:rsidP="006F4DD1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</w:pPr>
    </w:p>
    <w:p w14:paraId="4A8DF36A" w14:textId="5836AA55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 xml:space="preserve">Wniosek o przyjęcie dziecka </w:t>
      </w:r>
      <w:r w:rsidR="00EC6007"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br/>
      </w:r>
      <w:r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 xml:space="preserve">do </w:t>
      </w:r>
      <w:r w:rsidR="00155AEB"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>„Przedszkola z Humorem”</w:t>
      </w:r>
      <w:r w:rsidR="00373770"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 xml:space="preserve"> w Szkole Podstawowej w Białołęce</w:t>
      </w:r>
    </w:p>
    <w:p w14:paraId="6D834AF6" w14:textId="7740F777" w:rsidR="003F66A8" w:rsidRPr="009A04F7" w:rsidRDefault="003F66A8" w:rsidP="006F4DD1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>na rok</w:t>
      </w:r>
      <w:r w:rsidR="00D165B3"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 xml:space="preserve"> 202</w:t>
      </w:r>
      <w:r w:rsidR="00CF3B7A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>4</w:t>
      </w:r>
      <w:r w:rsidR="00D165B3" w:rsidRPr="009A04F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>/202</w:t>
      </w:r>
      <w:r w:rsidR="00CF3B7A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  <w:t>5</w:t>
      </w:r>
    </w:p>
    <w:p w14:paraId="261F5AB8" w14:textId="2FC63597" w:rsidR="003F66A8" w:rsidRPr="009A04F7" w:rsidRDefault="003F66A8" w:rsidP="006F4DD1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ar-SA"/>
        </w:rPr>
      </w:pPr>
    </w:p>
    <w:p w14:paraId="35FAC240" w14:textId="77777777" w:rsidR="003F66A8" w:rsidRPr="009A04F7" w:rsidRDefault="003F66A8" w:rsidP="003F66A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lang w:eastAsia="ar-SA"/>
        </w:rPr>
        <w:t>UWAGA:</w:t>
      </w:r>
    </w:p>
    <w:p w14:paraId="6FFAEAF0" w14:textId="77777777" w:rsidR="003F66A8" w:rsidRPr="009A04F7" w:rsidRDefault="003F66A8" w:rsidP="003F66A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u w:val="single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u w:val="single"/>
          <w:lang w:eastAsia="ar-SA"/>
        </w:rPr>
        <w:t xml:space="preserve">DO WNIOSKU NALEŻY DOŁĄCZYĆ </w:t>
      </w:r>
      <w:bookmarkStart w:id="0" w:name="_Hlk40031695"/>
      <w:r w:rsidRPr="009A04F7"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u w:val="single"/>
          <w:lang w:eastAsia="ar-SA"/>
        </w:rPr>
        <w:t xml:space="preserve">DOKUMENTY POTWIERDZAJĄCE SPEŁNIANIE </w:t>
      </w:r>
    </w:p>
    <w:p w14:paraId="0813E34A" w14:textId="77777777" w:rsidR="003F66A8" w:rsidRPr="009A04F7" w:rsidRDefault="003F66A8" w:rsidP="003F66A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u w:val="single"/>
          <w:lang w:eastAsia="ar-SA"/>
        </w:rPr>
        <w:t>KRYTERIÓW WYMIENIONYCH W CZĘŚCI C</w:t>
      </w:r>
    </w:p>
    <w:bookmarkEnd w:id="0"/>
    <w:p w14:paraId="7E034926" w14:textId="77777777" w:rsidR="003F66A8" w:rsidRPr="009A04F7" w:rsidRDefault="003F66A8" w:rsidP="003F66A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lang w:eastAsia="ar-SA"/>
        </w:rPr>
        <w:t>- informacja dla rodziców na temat wymaganych dokumentów w siedzibie przedszkola oraz na jego stronie internetowej</w:t>
      </w:r>
    </w:p>
    <w:p w14:paraId="2FC94EFC" w14:textId="77777777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lang w:eastAsia="ar-SA"/>
        </w:rPr>
      </w:pPr>
    </w:p>
    <w:p w14:paraId="58E7F8C8" w14:textId="77777777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bCs/>
          <w:kern w:val="2"/>
          <w:lang w:eastAsia="ar-SA"/>
        </w:rPr>
        <w:t>CZĘŚĆ A</w:t>
      </w:r>
    </w:p>
    <w:tbl>
      <w:tblPr>
        <w:tblW w:w="9190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4450"/>
        <w:gridCol w:w="2225"/>
        <w:gridCol w:w="2515"/>
      </w:tblGrid>
      <w:tr w:rsidR="006F4DD1" w:rsidRPr="009A04F7" w14:paraId="6C4D84BB" w14:textId="77777777" w:rsidTr="004E5268">
        <w:trPr>
          <w:trHeight w:val="412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63FE553" w14:textId="327A5234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  <w:t xml:space="preserve">PODSTAWOWE DANE </w:t>
            </w:r>
            <w:r w:rsidR="00EF6C4C" w:rsidRPr="009A04F7"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  <w:t>KANDYDATA</w:t>
            </w:r>
          </w:p>
        </w:tc>
      </w:tr>
      <w:tr w:rsidR="006F4DD1" w:rsidRPr="009A04F7" w14:paraId="4BBB6A17" w14:textId="77777777" w:rsidTr="004E5268">
        <w:trPr>
          <w:trHeight w:val="478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E9E321" w14:textId="263D702F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  <w:t xml:space="preserve">Dane osobowe </w:t>
            </w:r>
            <w:r w:rsidR="00EF6C4C" w:rsidRPr="009A04F7"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  <w:t>kandydata</w:t>
            </w:r>
          </w:p>
        </w:tc>
      </w:tr>
      <w:tr w:rsidR="006F4DD1" w:rsidRPr="009A04F7" w14:paraId="448227E8" w14:textId="77777777" w:rsidTr="004E5268">
        <w:trPr>
          <w:trHeight w:val="407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CCFE" w14:textId="71BA9B27" w:rsidR="006F4DD1" w:rsidRPr="009A04F7" w:rsidRDefault="00EF6C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Imię/Imiona i Nazwisko </w:t>
            </w:r>
            <w:r w:rsidR="006F4DD1"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: </w:t>
            </w:r>
          </w:p>
        </w:tc>
      </w:tr>
      <w:tr w:rsidR="00E72DF9" w:rsidRPr="009A04F7" w14:paraId="53632165" w14:textId="77777777" w:rsidTr="004E5268">
        <w:trPr>
          <w:trHeight w:val="407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0F14" w14:textId="58CCBDB8" w:rsidR="00E72DF9" w:rsidRPr="009A04F7" w:rsidRDefault="00E72DF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Data</w:t>
            </w:r>
            <w:r w:rsidR="00ED5D65"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 i miejsce</w:t>
            </w: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 urodzenia: </w:t>
            </w:r>
          </w:p>
        </w:tc>
      </w:tr>
      <w:tr w:rsidR="006F4DD1" w:rsidRPr="009A04F7" w14:paraId="64587765" w14:textId="77777777" w:rsidTr="004E5268">
        <w:trPr>
          <w:trHeight w:val="407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1FCB" w14:textId="77777777" w:rsidR="00E72DF9" w:rsidRPr="009A04F7" w:rsidRDefault="00E72DF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</w:p>
          <w:p w14:paraId="6099762B" w14:textId="1965FAA4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Nr PESEL:</w:t>
            </w:r>
            <w:r w:rsidR="00E72DF9"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……………………………………………………………………….</w:t>
            </w:r>
          </w:p>
          <w:p w14:paraId="1CD6D7A4" w14:textId="77777777" w:rsidR="00E72DF9" w:rsidRPr="009A04F7" w:rsidRDefault="00E72DF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w przypadku braku numeru PESEL – serię i numer paszportu lub innego dokumentu potwierdzającego tożsamość;</w:t>
            </w:r>
          </w:p>
          <w:p w14:paraId="1D050333" w14:textId="289572FE" w:rsidR="00E72DF9" w:rsidRPr="009A04F7" w:rsidRDefault="00E72DF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…………………………………………………………………………………………………..</w:t>
            </w:r>
          </w:p>
        </w:tc>
      </w:tr>
      <w:tr w:rsidR="006F4DD1" w:rsidRPr="009A04F7" w14:paraId="7EC4C569" w14:textId="77777777" w:rsidTr="004E5268">
        <w:trPr>
          <w:trHeight w:val="296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0E93C8D" w14:textId="77777777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  <w:t xml:space="preserve">Adres zamieszkania                                                </w:t>
            </w:r>
          </w:p>
        </w:tc>
      </w:tr>
      <w:tr w:rsidR="006F4DD1" w:rsidRPr="009A04F7" w14:paraId="152ABA74" w14:textId="77777777" w:rsidTr="004E5268">
        <w:trPr>
          <w:trHeight w:val="34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4554" w14:textId="77777777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Kod pocztowy: 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8ED9" w14:textId="77777777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Miejscowość:</w:t>
            </w:r>
          </w:p>
        </w:tc>
      </w:tr>
      <w:tr w:rsidR="006F4DD1" w:rsidRPr="009A04F7" w14:paraId="37681DEA" w14:textId="77777777" w:rsidTr="004E5268">
        <w:trPr>
          <w:trHeight w:val="405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C0A5" w14:textId="77777777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Ulica: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4D3E" w14:textId="77777777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Nr domu: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24A2" w14:textId="77777777" w:rsidR="006F4DD1" w:rsidRPr="009A04F7" w:rsidRDefault="006F4D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Nr lokalu:</w:t>
            </w:r>
          </w:p>
        </w:tc>
      </w:tr>
      <w:tr w:rsidR="00A36943" w:rsidRPr="009A04F7" w14:paraId="287502CA" w14:textId="77777777" w:rsidTr="004E5268">
        <w:trPr>
          <w:trHeight w:val="296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CF0AEF7" w14:textId="3EE2CAD5" w:rsidR="00A36943" w:rsidRPr="009A04F7" w:rsidRDefault="00A36943" w:rsidP="00A369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  <w:t xml:space="preserve">Adres zameldowania (WAŻNE! </w:t>
            </w:r>
            <w:r w:rsidR="00AF72ED" w:rsidRPr="009A04F7">
              <w:rPr>
                <w:rFonts w:asciiTheme="minorHAnsi" w:hAnsiTheme="minorHAnsi" w:cstheme="minorHAnsi"/>
                <w:b/>
              </w:rPr>
              <w:t>Należy uzupełnić, jeżeli jest inny niż adres zamieszkania</w:t>
            </w:r>
            <w:r w:rsidRPr="009A04F7"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ar-SA"/>
              </w:rPr>
              <w:t xml:space="preserve">)                                              </w:t>
            </w:r>
          </w:p>
        </w:tc>
      </w:tr>
      <w:tr w:rsidR="00A36943" w:rsidRPr="009A04F7" w14:paraId="2E508009" w14:textId="77777777" w:rsidTr="004E5268">
        <w:trPr>
          <w:trHeight w:val="34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B6AE" w14:textId="77777777" w:rsidR="00A36943" w:rsidRPr="009A04F7" w:rsidRDefault="00A36943" w:rsidP="00CA4C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Kod pocztowy: 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0CFF" w14:textId="77777777" w:rsidR="00A36943" w:rsidRPr="009A04F7" w:rsidRDefault="00A36943" w:rsidP="00CA4C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Miejscowość:</w:t>
            </w:r>
          </w:p>
        </w:tc>
      </w:tr>
      <w:tr w:rsidR="00A36943" w:rsidRPr="009A04F7" w14:paraId="49DD879B" w14:textId="77777777" w:rsidTr="004E5268">
        <w:trPr>
          <w:trHeight w:val="405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943D" w14:textId="77777777" w:rsidR="00A36943" w:rsidRPr="009A04F7" w:rsidRDefault="00A36943" w:rsidP="00CA4C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Ulica: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C020" w14:textId="77777777" w:rsidR="00A36943" w:rsidRPr="009A04F7" w:rsidRDefault="00A36943" w:rsidP="00CA4C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 xml:space="preserve">Nr domu: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6EE9" w14:textId="77777777" w:rsidR="00A36943" w:rsidRPr="009A04F7" w:rsidRDefault="00A36943" w:rsidP="00CA4C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Cs/>
                <w:kern w:val="2"/>
                <w:lang w:eastAsia="ar-SA"/>
              </w:rPr>
              <w:t>Nr lokalu:</w:t>
            </w:r>
          </w:p>
        </w:tc>
      </w:tr>
    </w:tbl>
    <w:p w14:paraId="5783AFCE" w14:textId="77777777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kern w:val="2"/>
          <w:lang w:eastAsia="ar-SA"/>
        </w:rPr>
      </w:pPr>
    </w:p>
    <w:p w14:paraId="71FC4D19" w14:textId="77777777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>CZĘŚĆ B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2251"/>
        <w:gridCol w:w="2502"/>
      </w:tblGrid>
      <w:tr w:rsidR="006F4DD1" w:rsidRPr="009A04F7" w14:paraId="1F178CB5" w14:textId="77777777" w:rsidTr="004E5268">
        <w:trPr>
          <w:trHeight w:val="422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269B0F" w14:textId="77777777" w:rsidR="006F4DD1" w:rsidRPr="009A04F7" w:rsidRDefault="006F4DD1">
            <w:pPr>
              <w:widowControl w:val="0"/>
              <w:tabs>
                <w:tab w:val="left" w:pos="7770"/>
                <w:tab w:val="right" w:pos="9561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DANE RODZICÓW /OPIEKUNÓW PRAWNYCH</w:t>
            </w: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ab/>
            </w:r>
          </w:p>
        </w:tc>
      </w:tr>
      <w:tr w:rsidR="006F4DD1" w:rsidRPr="009A04F7" w14:paraId="2219F7B6" w14:textId="77777777" w:rsidTr="004E526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7DB1C6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Dane osobowe matki /opiekun</w:t>
            </w:r>
            <w:r w:rsidR="00F539F3"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a prawnego</w:t>
            </w:r>
          </w:p>
        </w:tc>
      </w:tr>
      <w:tr w:rsidR="006F4DD1" w:rsidRPr="009A04F7" w14:paraId="244B66A6" w14:textId="77777777" w:rsidTr="004E5268">
        <w:trPr>
          <w:trHeight w:val="40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C17B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Nazwisko i imię:</w:t>
            </w:r>
          </w:p>
        </w:tc>
      </w:tr>
      <w:tr w:rsidR="006F4DD1" w:rsidRPr="009A04F7" w14:paraId="52156572" w14:textId="77777777" w:rsidTr="004E526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ADB569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Adres zamieszkania matki /opiekun</w:t>
            </w:r>
            <w:r w:rsidR="00F539F3"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a prawnego</w:t>
            </w:r>
          </w:p>
        </w:tc>
      </w:tr>
      <w:tr w:rsidR="006F4DD1" w:rsidRPr="009A04F7" w14:paraId="1AC945A9" w14:textId="77777777" w:rsidTr="004E5268">
        <w:trPr>
          <w:trHeight w:val="428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9A43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Kod pocztowy: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B9A1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Miejscowość:</w:t>
            </w:r>
          </w:p>
        </w:tc>
      </w:tr>
      <w:tr w:rsidR="006F4DD1" w:rsidRPr="009A04F7" w14:paraId="1FA5C271" w14:textId="77777777" w:rsidTr="004E5268">
        <w:trPr>
          <w:trHeight w:val="421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14B9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Ulica: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DD1E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Nr domu: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8E8E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Nr lokalu:</w:t>
            </w:r>
          </w:p>
        </w:tc>
      </w:tr>
      <w:tr w:rsidR="006F4DD1" w:rsidRPr="009A04F7" w14:paraId="551ED862" w14:textId="77777777" w:rsidTr="004E526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212F42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Dane kontaktowe matki /opiekun</w:t>
            </w:r>
            <w:r w:rsidR="00F539F3"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a prawnego</w:t>
            </w:r>
          </w:p>
        </w:tc>
      </w:tr>
      <w:tr w:rsidR="006F4DD1" w:rsidRPr="009A04F7" w14:paraId="48493C29" w14:textId="77777777" w:rsidTr="004E5268">
        <w:trPr>
          <w:trHeight w:val="40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068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Telefon prywatny: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94EE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</w:p>
        </w:tc>
      </w:tr>
      <w:tr w:rsidR="006F4DD1" w:rsidRPr="009A04F7" w14:paraId="5BA3280B" w14:textId="77777777" w:rsidTr="004E5268">
        <w:trPr>
          <w:trHeight w:val="54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899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Adres e-mail:</w:t>
            </w:r>
          </w:p>
        </w:tc>
      </w:tr>
      <w:tr w:rsidR="006F4DD1" w:rsidRPr="009A04F7" w14:paraId="569706C8" w14:textId="77777777" w:rsidTr="004E526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440C42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Dane osobowe ojca /opiekuna prawnego</w:t>
            </w:r>
          </w:p>
        </w:tc>
      </w:tr>
      <w:tr w:rsidR="006F4DD1" w:rsidRPr="009A04F7" w14:paraId="4E990EBE" w14:textId="77777777" w:rsidTr="004E5268">
        <w:trPr>
          <w:trHeight w:val="41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1971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Nazwisko i imię:</w:t>
            </w:r>
          </w:p>
        </w:tc>
      </w:tr>
      <w:tr w:rsidR="006F4DD1" w:rsidRPr="009A04F7" w14:paraId="4420A979" w14:textId="77777777" w:rsidTr="004E526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D77141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Adres zamieszkania ojca /opiekuna prawnego</w:t>
            </w:r>
          </w:p>
        </w:tc>
      </w:tr>
      <w:tr w:rsidR="006F4DD1" w:rsidRPr="009A04F7" w14:paraId="03E00F75" w14:textId="77777777" w:rsidTr="004E5268">
        <w:trPr>
          <w:trHeight w:val="280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5F26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Kod pocztowy: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6A0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Miejscowość:</w:t>
            </w:r>
          </w:p>
        </w:tc>
      </w:tr>
      <w:tr w:rsidR="006F4DD1" w:rsidRPr="009A04F7" w14:paraId="6F53A1EB" w14:textId="77777777" w:rsidTr="004E5268">
        <w:trPr>
          <w:trHeight w:val="275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9B20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Ulica: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E721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Nr domu: </w:t>
            </w:r>
          </w:p>
        </w:tc>
      </w:tr>
      <w:tr w:rsidR="006F4DD1" w:rsidRPr="009A04F7" w14:paraId="69F835E8" w14:textId="77777777" w:rsidTr="004E5268">
        <w:trPr>
          <w:trHeight w:val="26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77B8C4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Dane kontaktowe ojca /opiekuna prawnego</w:t>
            </w:r>
          </w:p>
        </w:tc>
      </w:tr>
      <w:tr w:rsidR="006F4DD1" w:rsidRPr="009A04F7" w14:paraId="0A57B69F" w14:textId="77777777" w:rsidTr="004E5268">
        <w:trPr>
          <w:trHeight w:val="401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E51D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Telefon prywatny: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6F97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0CB81150" w14:textId="77777777" w:rsidTr="004E5268">
        <w:trPr>
          <w:trHeight w:val="42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F2B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Adres e-mail:</w:t>
            </w:r>
          </w:p>
        </w:tc>
      </w:tr>
    </w:tbl>
    <w:p w14:paraId="07B6A186" w14:textId="2EAD6D00" w:rsidR="00DA5D2A" w:rsidRPr="009A04F7" w:rsidRDefault="00DA5D2A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p w14:paraId="1DA42254" w14:textId="7DAD983F" w:rsidR="00F539F3" w:rsidRPr="009A04F7" w:rsidRDefault="00F539F3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lastRenderedPageBreak/>
        <w:t xml:space="preserve">CZĘŚĆ </w:t>
      </w:r>
      <w:r w:rsidR="00DA5D2A"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>C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708"/>
        <w:gridCol w:w="738"/>
      </w:tblGrid>
      <w:tr w:rsidR="006F4DD1" w:rsidRPr="009A04F7" w14:paraId="05B55300" w14:textId="77777777" w:rsidTr="004E5268">
        <w:trPr>
          <w:trHeight w:val="41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C5A770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KRYTERIA NABORU</w:t>
            </w: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 (zaznaczyć krzyżykiem)</w:t>
            </w:r>
          </w:p>
        </w:tc>
      </w:tr>
      <w:tr w:rsidR="006F4DD1" w:rsidRPr="009A04F7" w14:paraId="690EF327" w14:textId="77777777" w:rsidTr="004E5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3DDC47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3848E4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51160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TAK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C754D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NIE</w:t>
            </w:r>
          </w:p>
        </w:tc>
      </w:tr>
      <w:tr w:rsidR="006F4DD1" w:rsidRPr="009A04F7" w14:paraId="71AA078B" w14:textId="77777777" w:rsidTr="004E5268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5B3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81DF" w14:textId="77777777" w:rsidR="006F4DD1" w:rsidRPr="009A04F7" w:rsidRDefault="006F4DD1" w:rsidP="00B36965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</w:t>
            </w:r>
            <w:r w:rsidR="00B36965"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o zamieszkałe na obszarze gminy Pęcław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5A5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62B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20D611CF" w14:textId="77777777" w:rsidTr="004E5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F05D3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II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354C1D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B5F0C4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TAK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E26F57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NIE</w:t>
            </w:r>
          </w:p>
        </w:tc>
      </w:tr>
      <w:tr w:rsidR="006F4DD1" w:rsidRPr="009A04F7" w14:paraId="3BD1272A" w14:textId="77777777" w:rsidTr="004E5268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453" w14:textId="48A20453" w:rsidR="006F4DD1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31D8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Dziecko z rodziny wielodzietnej, wychowującej troje lub więcej dzieci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8AD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C68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15DD91C0" w14:textId="77777777" w:rsidTr="004E5268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7BD" w14:textId="0A8CD154" w:rsidR="006F4DD1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390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Dziecko z orzeczoną niepełnosprawnością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65B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8C5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30F92B44" w14:textId="77777777" w:rsidTr="004E5268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718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  <w:p w14:paraId="1A85AA45" w14:textId="77777777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  <w:p w14:paraId="702D209A" w14:textId="14E1CF05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BA72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Dziecko osoby (matki lub ojca) niepełnosprawnej, wobec której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CB1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B66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46853443" w14:textId="77777777" w:rsidTr="004E5268">
        <w:trPr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B66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  <w:p w14:paraId="3F93FC6E" w14:textId="77777777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  <w:p w14:paraId="61FDA6EB" w14:textId="2B47E579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FB1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Dziecko obojga rodziców niepełnosprawnych, wobec których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FD7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C38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7D5D84D6" w14:textId="77777777" w:rsidTr="004E5268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478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  <w:p w14:paraId="7F32D8F6" w14:textId="308F268B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416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Dziecko, którego rodzeństwo ma orzeczoną niepełnosprawność lub znaczny bądź umiarkowany stopień niepełnosprawności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6A6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1A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7916CDB1" w14:textId="77777777" w:rsidTr="004E5268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AC9" w14:textId="491418A9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9A02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Dziecko osoby (matki lub ojca) samotnie wychowującej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FE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EE6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  <w:tr w:rsidR="006F4DD1" w:rsidRPr="009A04F7" w14:paraId="25B36EB2" w14:textId="77777777" w:rsidTr="004E5268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BB8" w14:textId="2302E204" w:rsidR="006F4DD1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EBC1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Dziecko objęte pieczą zastępczą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2F9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559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</w:tbl>
    <w:p w14:paraId="408BC487" w14:textId="77777777" w:rsidR="003F66A8" w:rsidRPr="009A04F7" w:rsidRDefault="003F66A8" w:rsidP="00DA5D2A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p w14:paraId="3E9FB3CD" w14:textId="51840F33" w:rsidR="00D74A4F" w:rsidRPr="009A04F7" w:rsidRDefault="00DA5D2A" w:rsidP="00DA5D2A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>Do wniosku dołączam  dokumenty</w:t>
      </w:r>
      <w:r w:rsidRPr="009A04F7">
        <w:rPr>
          <w:rFonts w:asciiTheme="minorHAnsi" w:eastAsia="Lucida Sans Unicode" w:hAnsiTheme="minorHAnsi" w:cstheme="minorHAnsi"/>
          <w:b/>
          <w:kern w:val="2"/>
          <w:vertAlign w:val="superscript"/>
          <w:lang w:eastAsia="ar-SA"/>
        </w:rPr>
        <w:footnoteReference w:id="1"/>
      </w:r>
      <w:r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 xml:space="preserve"> potwierdzające spełnianie kryterium wymienionego w punkcie ………….</w:t>
      </w:r>
    </w:p>
    <w:p w14:paraId="239B314B" w14:textId="77777777" w:rsidR="00B5299E" w:rsidRPr="009A04F7" w:rsidRDefault="00B5299E" w:rsidP="00DA5D2A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tbl>
      <w:tblPr>
        <w:tblStyle w:val="Tabela-Siatka"/>
        <w:tblW w:w="9918" w:type="dxa"/>
        <w:tblLayout w:type="fixed"/>
        <w:tblLook w:val="0000" w:firstRow="0" w:lastRow="0" w:firstColumn="0" w:lastColumn="0" w:noHBand="0" w:noVBand="0"/>
      </w:tblPr>
      <w:tblGrid>
        <w:gridCol w:w="502"/>
        <w:gridCol w:w="3160"/>
        <w:gridCol w:w="6256"/>
      </w:tblGrid>
      <w:tr w:rsidR="00D74A4F" w:rsidRPr="009A04F7" w14:paraId="204CF2C1" w14:textId="77777777" w:rsidTr="004F2F55">
        <w:trPr>
          <w:trHeight w:val="211"/>
        </w:trPr>
        <w:tc>
          <w:tcPr>
            <w:tcW w:w="502" w:type="dxa"/>
            <w:vMerge w:val="restart"/>
            <w:shd w:val="pct30" w:color="auto" w:fill="auto"/>
          </w:tcPr>
          <w:p w14:paraId="32DFE1CF" w14:textId="43EE21FF" w:rsidR="00D74A4F" w:rsidRPr="001022B5" w:rsidRDefault="00D74A4F" w:rsidP="00A04195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416" w:type="dxa"/>
            <w:gridSpan w:val="2"/>
            <w:tcBorders>
              <w:bottom w:val="single" w:sz="4" w:space="0" w:color="auto"/>
            </w:tcBorders>
            <w:shd w:val="pct30" w:color="auto" w:fill="auto"/>
          </w:tcPr>
          <w:p w14:paraId="51E693CC" w14:textId="77777777" w:rsidR="00D74A4F" w:rsidRPr="001022B5" w:rsidRDefault="00D74A4F" w:rsidP="006D2026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Wypełnia rodzic/opiekun prawny w przypadku deklaracji na pobyt dziecka w godzinach 7.00-16.00.</w:t>
            </w:r>
            <w:r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5C0CB89" w14:textId="57E8E057" w:rsidR="00D74A4F" w:rsidRPr="001022B5" w:rsidRDefault="00D74A4F" w:rsidP="006D2026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Kryterium będzie brane pod uwagę w pr</w:t>
            </w:r>
            <w:r w:rsidR="00A04195"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zypadku niewystarczającej liczby</w:t>
            </w:r>
            <w:r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miejsc w grupie ponad podstawę programową opieki przedszkolnej</w:t>
            </w:r>
          </w:p>
        </w:tc>
      </w:tr>
      <w:tr w:rsidR="00D74A4F" w:rsidRPr="009A04F7" w14:paraId="074D028F" w14:textId="77777777" w:rsidTr="004F2F55">
        <w:trPr>
          <w:trHeight w:val="211"/>
        </w:trPr>
        <w:tc>
          <w:tcPr>
            <w:tcW w:w="502" w:type="dxa"/>
            <w:vMerge/>
          </w:tcPr>
          <w:p w14:paraId="4309A17E" w14:textId="77777777" w:rsidR="00D74A4F" w:rsidRPr="001022B5" w:rsidRDefault="00D74A4F" w:rsidP="006D2026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416" w:type="dxa"/>
            <w:gridSpan w:val="2"/>
            <w:shd w:val="pct20" w:color="auto" w:fill="auto"/>
          </w:tcPr>
          <w:p w14:paraId="63852E45" w14:textId="77777777" w:rsidR="00D74A4F" w:rsidRPr="001022B5" w:rsidRDefault="00D74A4F" w:rsidP="006D2026">
            <w:pPr>
              <w:pStyle w:val="Brakstyluakapitowego"/>
              <w:spacing w:line="240" w:lineRule="auto"/>
              <w:ind w:left="42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Potwierdzenie zatrudnienia</w:t>
            </w:r>
          </w:p>
        </w:tc>
      </w:tr>
      <w:tr w:rsidR="001022B5" w:rsidRPr="009A04F7" w14:paraId="25DA9944" w14:textId="77777777" w:rsidTr="004F2F55">
        <w:trPr>
          <w:trHeight w:val="96"/>
        </w:trPr>
        <w:tc>
          <w:tcPr>
            <w:tcW w:w="502" w:type="dxa"/>
            <w:vMerge/>
          </w:tcPr>
          <w:p w14:paraId="3067D43C" w14:textId="77777777" w:rsidR="001022B5" w:rsidRPr="001022B5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vMerge w:val="restart"/>
          </w:tcPr>
          <w:p w14:paraId="1A45C2B0" w14:textId="77777777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Matka/Opiekun prawny</w:t>
            </w:r>
          </w:p>
        </w:tc>
        <w:tc>
          <w:tcPr>
            <w:tcW w:w="6256" w:type="dxa"/>
          </w:tcPr>
          <w:p w14:paraId="442482D0" w14:textId="77777777" w:rsidR="001022B5" w:rsidRPr="00B6128E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Miejsce zatrudnienia</w:t>
            </w:r>
          </w:p>
          <w:p w14:paraId="014A98F5" w14:textId="0B046F0A" w:rsidR="001022B5" w:rsidRPr="001022B5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022B5" w:rsidRPr="009A04F7" w14:paraId="04020604" w14:textId="77777777" w:rsidTr="004F2F55">
        <w:trPr>
          <w:trHeight w:val="96"/>
        </w:trPr>
        <w:tc>
          <w:tcPr>
            <w:tcW w:w="502" w:type="dxa"/>
            <w:vMerge/>
          </w:tcPr>
          <w:p w14:paraId="4E368A43" w14:textId="77777777" w:rsidR="001022B5" w:rsidRPr="001022B5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vMerge/>
          </w:tcPr>
          <w:p w14:paraId="1D631967" w14:textId="77777777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6" w:type="dxa"/>
          </w:tcPr>
          <w:p w14:paraId="744E51AB" w14:textId="77777777" w:rsidR="001022B5" w:rsidRPr="00B6128E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7DD2332B" w14:textId="7B9FF139" w:rsidR="001022B5" w:rsidRPr="001022B5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od....................... do/ na czas…………………………………………..</w:t>
            </w:r>
          </w:p>
        </w:tc>
      </w:tr>
      <w:tr w:rsidR="001022B5" w:rsidRPr="009A04F7" w14:paraId="143E5657" w14:textId="77777777" w:rsidTr="004F2F55">
        <w:trPr>
          <w:trHeight w:val="96"/>
        </w:trPr>
        <w:tc>
          <w:tcPr>
            <w:tcW w:w="502" w:type="dxa"/>
            <w:vMerge/>
          </w:tcPr>
          <w:p w14:paraId="5CAD71A3" w14:textId="77777777" w:rsidR="001022B5" w:rsidRPr="001022B5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vMerge/>
          </w:tcPr>
          <w:p w14:paraId="04ED5E2C" w14:textId="77777777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6" w:type="dxa"/>
          </w:tcPr>
          <w:p w14:paraId="171D2D1F" w14:textId="77777777" w:rsidR="001022B5" w:rsidRPr="00B6128E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558BA0E" w14:textId="77777777" w:rsidR="001022B5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47E682FA" w14:textId="75ACA315" w:rsidR="001022B5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7AF94586" w14:textId="47ED3145" w:rsidR="001022B5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71880D30" w14:textId="77777777" w:rsidR="001022B5" w:rsidRPr="00B6128E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713B8D21" w14:textId="77777777" w:rsidR="001022B5" w:rsidRPr="00B6128E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14A222CD" w14:textId="77777777" w:rsidR="001022B5" w:rsidRPr="00B6128E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…………………………….                                     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        </w:t>
            </w: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…….</w:t>
            </w: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………….</w:t>
            </w:r>
          </w:p>
          <w:p w14:paraId="7A7922F0" w14:textId="2B1DD709" w:rsidR="001022B5" w:rsidRPr="001022B5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miejscowość, data                                            pieczęć i podpis pracodawcy</w:t>
            </w:r>
          </w:p>
        </w:tc>
      </w:tr>
      <w:tr w:rsidR="001022B5" w:rsidRPr="009A04F7" w14:paraId="3137D3E5" w14:textId="77777777" w:rsidTr="004F2F55">
        <w:trPr>
          <w:trHeight w:val="96"/>
        </w:trPr>
        <w:tc>
          <w:tcPr>
            <w:tcW w:w="502" w:type="dxa"/>
            <w:vMerge/>
          </w:tcPr>
          <w:p w14:paraId="3682F28A" w14:textId="77777777" w:rsidR="001022B5" w:rsidRPr="001022B5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vMerge w:val="restart"/>
          </w:tcPr>
          <w:p w14:paraId="589F750B" w14:textId="77777777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Ojciec/Opiekun prawny</w:t>
            </w:r>
          </w:p>
        </w:tc>
        <w:tc>
          <w:tcPr>
            <w:tcW w:w="6256" w:type="dxa"/>
          </w:tcPr>
          <w:p w14:paraId="31ADBF28" w14:textId="77777777" w:rsidR="001022B5" w:rsidRPr="00B6128E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Miejsce zatrudnienia</w:t>
            </w:r>
          </w:p>
          <w:p w14:paraId="785A09D3" w14:textId="641917AA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022B5" w:rsidRPr="009A04F7" w14:paraId="3F47E04D" w14:textId="77777777" w:rsidTr="004F2F55">
        <w:trPr>
          <w:trHeight w:val="96"/>
        </w:trPr>
        <w:tc>
          <w:tcPr>
            <w:tcW w:w="502" w:type="dxa"/>
            <w:vMerge/>
          </w:tcPr>
          <w:p w14:paraId="45C8D5ED" w14:textId="77777777" w:rsidR="001022B5" w:rsidRPr="001022B5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vMerge/>
          </w:tcPr>
          <w:p w14:paraId="44C3C7DA" w14:textId="77777777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6" w:type="dxa"/>
          </w:tcPr>
          <w:p w14:paraId="050A01D8" w14:textId="77777777" w:rsidR="001022B5" w:rsidRPr="00B6128E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25D6DF79" w14:textId="6BF5698C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od....................... do/ na czas…………………………………………..</w:t>
            </w:r>
          </w:p>
        </w:tc>
      </w:tr>
      <w:tr w:rsidR="001022B5" w:rsidRPr="009A04F7" w14:paraId="01D96CA5" w14:textId="77777777" w:rsidTr="004F2F55">
        <w:trPr>
          <w:trHeight w:val="96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14:paraId="4374BE6B" w14:textId="77777777" w:rsidR="001022B5" w:rsidRPr="001022B5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60" w:type="dxa"/>
            <w:vMerge/>
          </w:tcPr>
          <w:p w14:paraId="70B9DD8B" w14:textId="77777777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6" w:type="dxa"/>
          </w:tcPr>
          <w:p w14:paraId="49318AE7" w14:textId="77777777" w:rsidR="001022B5" w:rsidRPr="00B6128E" w:rsidRDefault="001022B5" w:rsidP="001022B5">
            <w:pPr>
              <w:pStyle w:val="Brakstyluakapitowego"/>
              <w:spacing w:line="240" w:lineRule="auto"/>
              <w:ind w:left="42" w:hanging="24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0CAAA779" w14:textId="77777777" w:rsidR="001022B5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09E7817C" w14:textId="0B6EE493" w:rsidR="001022B5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384391E0" w14:textId="13401A3D" w:rsidR="001022B5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1D3B642A" w14:textId="77777777" w:rsidR="001022B5" w:rsidRPr="00B6128E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115F3230" w14:textId="77777777" w:rsidR="001022B5" w:rsidRPr="00B6128E" w:rsidRDefault="001022B5" w:rsidP="001022B5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0C152180" w14:textId="77777777" w:rsidR="001022B5" w:rsidRPr="00B6128E" w:rsidRDefault="001022B5" w:rsidP="001022B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…………………………….                                     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        </w:t>
            </w: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…….</w:t>
            </w: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………….</w:t>
            </w:r>
          </w:p>
          <w:p w14:paraId="09259533" w14:textId="21B2D89C" w:rsidR="001022B5" w:rsidRPr="001022B5" w:rsidRDefault="001022B5" w:rsidP="001022B5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128E">
              <w:rPr>
                <w:rFonts w:ascii="Calibri" w:hAnsi="Calibri" w:cs="Times New Roman"/>
                <w:color w:val="auto"/>
                <w:sz w:val="20"/>
                <w:szCs w:val="20"/>
              </w:rPr>
              <w:t>miejscowość, data                                            pieczęć i podpis pracodawcy</w:t>
            </w:r>
          </w:p>
        </w:tc>
      </w:tr>
      <w:tr w:rsidR="00D74A4F" w:rsidRPr="009A04F7" w14:paraId="6D98C628" w14:textId="77777777" w:rsidTr="004F2F55">
        <w:trPr>
          <w:trHeight w:val="211"/>
        </w:trPr>
        <w:tc>
          <w:tcPr>
            <w:tcW w:w="502" w:type="dxa"/>
            <w:shd w:val="pct30" w:color="auto" w:fill="auto"/>
          </w:tcPr>
          <w:p w14:paraId="0D29A261" w14:textId="552A09F0" w:rsidR="00D74A4F" w:rsidRPr="001022B5" w:rsidRDefault="00D74A4F" w:rsidP="00A04195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416" w:type="dxa"/>
            <w:gridSpan w:val="2"/>
          </w:tcPr>
          <w:p w14:paraId="11470BB5" w14:textId="77777777" w:rsidR="00D74A4F" w:rsidRPr="001022B5" w:rsidRDefault="00D74A4F" w:rsidP="006D2026">
            <w:pPr>
              <w:pStyle w:val="Brakstyluakapitowego"/>
              <w:spacing w:line="240" w:lineRule="auto"/>
              <w:ind w:left="42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2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Jednocześnie oświadczam, że w przypadku pobytu dziecka w przedszkolu w czasie przekraczającym podstawę programową, zobowiązuję się do pokrycia kosztów cateringu do piątego dnia danego miesiąca oraz do uiszczenia opłaty za płatną opiekę przedszkolną do dnia piątego następnego miesiąca.</w:t>
            </w:r>
          </w:p>
        </w:tc>
      </w:tr>
    </w:tbl>
    <w:p w14:paraId="5DCD3537" w14:textId="685C07CC" w:rsidR="00B5299E" w:rsidRDefault="00B5299E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p w14:paraId="2DA41D03" w14:textId="0BF9D841" w:rsidR="0073520A" w:rsidRDefault="0073520A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p w14:paraId="0AE9F921" w14:textId="77777777" w:rsidR="0073520A" w:rsidRPr="009A04F7" w:rsidRDefault="0073520A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p w14:paraId="4C34702A" w14:textId="26EF51A2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lastRenderedPageBreak/>
        <w:t xml:space="preserve">CZĘŚĆ </w:t>
      </w:r>
      <w:r w:rsidR="00DA5D2A"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>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F4DD1" w:rsidRPr="009A04F7" w14:paraId="0C2B46E8" w14:textId="77777777" w:rsidTr="004F2F5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BFC9DC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DODATKOWE INFORMACJE O DZIECKU</w:t>
            </w:r>
          </w:p>
          <w:p w14:paraId="62AFC527" w14:textId="2E9B5D6D" w:rsidR="006F4DD1" w:rsidRPr="0073520A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3520A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(np. alergie, dieta, choroby przewlekłe, specjalne potrzeby edukacyjne, przebywanie pod stałą opieką specjalisty, itp.)</w:t>
            </w:r>
          </w:p>
        </w:tc>
      </w:tr>
      <w:tr w:rsidR="006F4DD1" w:rsidRPr="009A04F7" w14:paraId="431025C2" w14:textId="77777777" w:rsidTr="004F2F55">
        <w:trPr>
          <w:trHeight w:val="62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549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  <w:p w14:paraId="7EB969E6" w14:textId="77777777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  <w:p w14:paraId="734BEEAC" w14:textId="2A209710" w:rsidR="00DA5D2A" w:rsidRPr="009A04F7" w:rsidRDefault="00DA5D2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</w:p>
        </w:tc>
      </w:tr>
    </w:tbl>
    <w:p w14:paraId="6E8592AD" w14:textId="77777777" w:rsidR="002253C7" w:rsidRDefault="002253C7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p w14:paraId="618A7063" w14:textId="6626833C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 xml:space="preserve">CZĘŚĆ </w:t>
      </w:r>
      <w:r w:rsidR="00DA5D2A"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>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423"/>
      </w:tblGrid>
      <w:tr w:rsidR="006F4DD1" w:rsidRPr="009A04F7" w14:paraId="6E0B8BAC" w14:textId="77777777" w:rsidTr="004F2F5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0676E2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ZOBOWIĄZANIA I OŚWIADCZENIA DOTYCZĄCE TREŚCI DEKLARACJI I OCHRONY DANYCH OSOBOWYCH</w:t>
            </w:r>
          </w:p>
        </w:tc>
      </w:tr>
      <w:tr w:rsidR="006F4DD1" w:rsidRPr="009A04F7" w14:paraId="7457E324" w14:textId="77777777" w:rsidTr="004F2F55">
        <w:trPr>
          <w:trHeight w:val="228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41F1" w14:textId="77777777" w:rsidR="006F4DD1" w:rsidRPr="009A04F7" w:rsidRDefault="006F4DD1" w:rsidP="0073520A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sz w:val="20"/>
                <w:szCs w:val="20"/>
                <w:lang w:eastAsia="ar-SA"/>
              </w:rPr>
              <w:t>Zobowiązujemy się do:</w:t>
            </w:r>
          </w:p>
          <w:p w14:paraId="5AC08926" w14:textId="77777777" w:rsidR="006F4DD1" w:rsidRPr="009A04F7" w:rsidRDefault="006F4DD1" w:rsidP="007352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Zapoznania się ze statutem przedszkola oraz przestrzegania jego postanowień;</w:t>
            </w:r>
          </w:p>
          <w:p w14:paraId="275A6567" w14:textId="77777777" w:rsidR="006F4DD1" w:rsidRPr="009A04F7" w:rsidRDefault="006F4DD1" w:rsidP="007352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Przekazywania do wiadomości przedszkola wszelkich zmian w podanych wyżej informacjach;</w:t>
            </w:r>
          </w:p>
          <w:p w14:paraId="51F0D7CA" w14:textId="0DABD71D" w:rsidR="006F4DD1" w:rsidRPr="009A04F7" w:rsidRDefault="006F4DD1" w:rsidP="007352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Regularnego uiszczania opłat za przedszkole w wyznaczonym terminie</w:t>
            </w:r>
            <w:r w:rsidR="0073520A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;</w:t>
            </w: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 xml:space="preserve">  </w:t>
            </w:r>
          </w:p>
          <w:p w14:paraId="1F934324" w14:textId="77777777" w:rsidR="006F4DD1" w:rsidRPr="009A04F7" w:rsidRDefault="006F4DD1" w:rsidP="007352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Przyprowadzania i odbierania dziecka z przedszkola osobiście lub przez osobę dorosłą upoważnioną do odbierania w wyznaczonych godzinach;</w:t>
            </w:r>
          </w:p>
          <w:p w14:paraId="6F837EFD" w14:textId="77777777" w:rsidR="006F4DD1" w:rsidRPr="009A04F7" w:rsidRDefault="006F4DD1" w:rsidP="007352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 xml:space="preserve">Przyprowadzania do przedszkola tylko dziecka zdrowego; </w:t>
            </w:r>
          </w:p>
          <w:p w14:paraId="22AB919E" w14:textId="77777777" w:rsidR="006F4DD1" w:rsidRPr="009A04F7" w:rsidRDefault="006F4DD1" w:rsidP="007352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Uczestniczenia w zebraniach dla rodziców;</w:t>
            </w:r>
          </w:p>
          <w:p w14:paraId="2AFE2ED8" w14:textId="77777777" w:rsidR="006F4DD1" w:rsidRPr="009A04F7" w:rsidRDefault="006F4DD1" w:rsidP="007352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lang w:eastAsia="ar-SA"/>
              </w:rPr>
              <w:t>Powiadomienia dyrektora o rezygnacji z przedszkola w formie pisemnej.</w:t>
            </w:r>
          </w:p>
        </w:tc>
      </w:tr>
      <w:tr w:rsidR="00DA5D2A" w:rsidRPr="009A04F7" w14:paraId="2913BC50" w14:textId="77777777" w:rsidTr="004F2F55">
        <w:trPr>
          <w:trHeight w:val="69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419" w14:textId="77777777" w:rsidR="00DA5D2A" w:rsidRPr="009A04F7" w:rsidRDefault="00DA5D2A" w:rsidP="007352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/>
                <w:i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i/>
                <w:kern w:val="2"/>
                <w:sz w:val="20"/>
                <w:szCs w:val="20"/>
                <w:lang w:eastAsia="ar-SA"/>
              </w:rPr>
              <w:t>Oświadczenia wnioskodawcy:</w:t>
            </w:r>
          </w:p>
          <w:p w14:paraId="5C6851B7" w14:textId="0AC23C94" w:rsidR="00DA5D2A" w:rsidRPr="009A04F7" w:rsidRDefault="00DA5D2A" w:rsidP="007352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i/>
                <w:kern w:val="2"/>
                <w:sz w:val="20"/>
                <w:szCs w:val="20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/>
                <w:kern w:val="2"/>
                <w:sz w:val="20"/>
                <w:szCs w:val="20"/>
                <w:lang w:eastAsia="ar-SA"/>
              </w:rPr>
              <w:t>Oświadczam, że podane we wniosku oraz załącznikach do wniosku dane są zgodne z aktualnym stanem faktycznym</w:t>
            </w:r>
            <w:r w:rsidRPr="009A04F7">
              <w:rPr>
                <w:rFonts w:asciiTheme="minorHAnsi" w:eastAsia="Lucida Sans Unicode" w:hAnsiTheme="minorHAnsi" w:cstheme="minorHAnsi"/>
                <w:i/>
                <w:kern w:val="2"/>
                <w:sz w:val="20"/>
                <w:szCs w:val="20"/>
                <w:vertAlign w:val="superscript"/>
                <w:lang w:eastAsia="ar-SA"/>
              </w:rPr>
              <w:footnoteReference w:id="2"/>
            </w:r>
            <w:r w:rsidRPr="009A04F7">
              <w:rPr>
                <w:rFonts w:asciiTheme="minorHAnsi" w:eastAsia="Lucida Sans Unicode" w:hAnsiTheme="minorHAnsi" w:cstheme="minorHAnsi"/>
                <w:i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F4DD1" w:rsidRPr="009A04F7" w14:paraId="6908B61A" w14:textId="77777777" w:rsidTr="0073520A">
        <w:trPr>
          <w:trHeight w:val="845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1A3" w14:textId="77777777" w:rsidR="006F4DD1" w:rsidRPr="009A04F7" w:rsidRDefault="006F4DD1" w:rsidP="0073520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W związku z art. 13 ust. 1 i 2 Rozporządzenia Parlamentu Europejskiego i Rady (UE) 2016/679 z dnia 27 kwietnia 2016r. w sprawie ochrony osób fizycznych w związku z przetwarzaniem danych osobowych </w:t>
            </w:r>
          </w:p>
          <w:p w14:paraId="2DE86AEC" w14:textId="77777777" w:rsidR="00DA5D2A" w:rsidRPr="009A04F7" w:rsidRDefault="006F4DD1" w:rsidP="0073520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i w sprawie swobodnego przepływu takich danych oraz uchylenia dyrektywy 95/46/WE (RODO), </w:t>
            </w:r>
          </w:p>
          <w:p w14:paraId="376A475D" w14:textId="77777777" w:rsidR="00DA5D2A" w:rsidRPr="009A04F7" w:rsidRDefault="00DA5D2A" w:rsidP="0073520A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iCs/>
                <w:kern w:val="2"/>
                <w:sz w:val="18"/>
                <w:szCs w:val="18"/>
                <w:lang w:eastAsia="ar-SA"/>
              </w:rPr>
              <w:t xml:space="preserve">INFORMUJEMY, ŻE: </w:t>
            </w:r>
          </w:p>
          <w:p w14:paraId="034089D7" w14:textId="706614AE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Administratorem danych osobowych jest Szkoła Podstawowa w Białołęce, Białołęka 20, </w:t>
            </w: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br/>
              <w:t>67-221 Białołęka. Dane osobowe dziecka będą przetwarzane w celu rekrutacji do</w:t>
            </w:r>
            <w:r w:rsidR="00520744"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 </w:t>
            </w:r>
            <w:r w:rsidR="00A36943"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>przedszkola w roku szkolnym 202</w:t>
            </w:r>
            <w:r w:rsidR="001E56C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>4</w:t>
            </w:r>
            <w:r w:rsidR="00A36943"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>/202</w:t>
            </w:r>
            <w:r w:rsidR="001E56C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>5</w:t>
            </w:r>
          </w:p>
          <w:p w14:paraId="5DF4A26B" w14:textId="77777777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>Kontakt z Inspektorem Ochrony Danych : e-mail iodags@iodags.pl</w:t>
            </w:r>
          </w:p>
          <w:p w14:paraId="0D07CE40" w14:textId="6DD102E4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Dane osobowe kandydatów oraz rodziców lub opiekunów prawnych kandydatów będą przetwarzane w celu przeprowadzenia postępowania rekrutacyjnego, o którym mowa w art. art. 130 ust 1 ustawy Prawo oświatowe na podstawie art. 6 ust. 1 lit. c,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</w:t>
            </w:r>
          </w:p>
          <w:p w14:paraId="7F801C87" w14:textId="1734505F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      </w:r>
          </w:p>
          <w:p w14:paraId="70D3587B" w14:textId="77777777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Odbiorcami danych osobowych mogą być podmioty uprawnione do uzyskania tych danych na podstawie przepisów obowiązującego prawa oraz upoważnione przez Administratora podmioty przetwarzające dane osobowe w imieniu Administratora. </w:t>
            </w:r>
          </w:p>
          <w:p w14:paraId="76F6672F" w14:textId="77777777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Dane osobowe nie będą przekazywane do państwa trzeciego ani do organizacji międzynarodowej. </w:t>
            </w:r>
          </w:p>
          <w:p w14:paraId="65E163B1" w14:textId="77777777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Rodzicom lub opiekunom prawnym kandydata przysługuje prawo dostępu do danych osobowych kandydata, żądania ich sprostowania lub usunięcia. </w:t>
            </w:r>
            <w:r w:rsidRPr="009A04F7">
              <w:rPr>
                <w:rFonts w:asciiTheme="minorHAnsi" w:eastAsia="Lucida Sans Unicode" w:hAnsiTheme="minorHAnsi" w:cstheme="minorHAnsi"/>
                <w:b/>
                <w:iCs/>
                <w:kern w:val="2"/>
                <w:sz w:val="18"/>
                <w:szCs w:val="18"/>
                <w:lang w:eastAsia="ar-SA"/>
              </w:rPr>
              <w:t>Wniesienie żądania usunięcia danych jest równoznaczne z rezygnacją z udziału w procesie rekrutacji</w:t>
            </w: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. Ponadto przysługuje im prawo do żądania ograniczenia przetwarzania w przypadkach określonych w art. 18 RODO. </w:t>
            </w:r>
          </w:p>
          <w:p w14:paraId="12BA739E" w14:textId="77777777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      </w:r>
          </w:p>
          <w:p w14:paraId="15F2209C" w14:textId="77777777" w:rsidR="00DA5D2A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</w:t>
            </w:r>
          </w:p>
          <w:p w14:paraId="46066A9F" w14:textId="77777777" w:rsidR="006F4DD1" w:rsidRPr="009A04F7" w:rsidRDefault="00DA5D2A" w:rsidP="0073520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 </w:t>
            </w:r>
            <w:r w:rsidRPr="009A04F7">
              <w:rPr>
                <w:rFonts w:asciiTheme="minorHAnsi" w:eastAsia="Lucida Sans Unicode" w:hAnsiTheme="minorHAnsi" w:cstheme="minorHAnsi"/>
                <w:b/>
                <w:iCs/>
                <w:kern w:val="2"/>
                <w:sz w:val="18"/>
                <w:szCs w:val="18"/>
                <w:lang w:eastAsia="ar-SA"/>
              </w:rPr>
      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      </w:r>
            <w:r w:rsidRPr="009A04F7"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  <w:t xml:space="preserve"> </w:t>
            </w:r>
          </w:p>
          <w:p w14:paraId="01C7CCCE" w14:textId="2D80ECBA" w:rsidR="004F2F55" w:rsidRPr="009A04F7" w:rsidRDefault="004F2F55" w:rsidP="0073520A">
            <w:pPr>
              <w:widowControl w:val="0"/>
              <w:suppressAutoHyphens/>
              <w:autoSpaceDE w:val="0"/>
              <w:spacing w:after="0" w:line="240" w:lineRule="auto"/>
              <w:ind w:left="720"/>
              <w:rPr>
                <w:rFonts w:asciiTheme="minorHAnsi" w:eastAsia="Lucida Sans Unicode" w:hAnsiTheme="minorHAnsi" w:cstheme="minorHAnsi"/>
                <w:iCs/>
                <w:kern w:val="2"/>
                <w:sz w:val="18"/>
                <w:szCs w:val="18"/>
                <w:lang w:eastAsia="ar-SA"/>
              </w:rPr>
            </w:pPr>
          </w:p>
        </w:tc>
      </w:tr>
      <w:tr w:rsidR="006F4DD1" w:rsidRPr="009A04F7" w14:paraId="22D771BD" w14:textId="77777777" w:rsidTr="0073520A">
        <w:trPr>
          <w:trHeight w:val="1133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EF74A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  <w:t xml:space="preserve">………………………………………  </w:t>
            </w:r>
          </w:p>
          <w:p w14:paraId="20A19552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i/>
                <w:kern w:val="2"/>
                <w:sz w:val="24"/>
                <w:szCs w:val="24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/>
                <w:kern w:val="2"/>
                <w:sz w:val="24"/>
                <w:szCs w:val="24"/>
                <w:lang w:eastAsia="ar-SA"/>
              </w:rPr>
              <w:t>Podpis matki /opiekun prawnego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308B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  <w:t>………………………………………</w:t>
            </w:r>
          </w:p>
          <w:p w14:paraId="405548D2" w14:textId="77777777" w:rsidR="006F4DD1" w:rsidRPr="009A04F7" w:rsidRDefault="006F4DD1">
            <w:pPr>
              <w:widowControl w:val="0"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i/>
                <w:kern w:val="2"/>
                <w:sz w:val="24"/>
                <w:szCs w:val="24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i/>
                <w:kern w:val="2"/>
                <w:sz w:val="24"/>
                <w:szCs w:val="24"/>
                <w:lang w:eastAsia="ar-SA"/>
              </w:rPr>
              <w:t>Podpis ojca /opiekuna prawnego</w:t>
            </w:r>
          </w:p>
        </w:tc>
      </w:tr>
    </w:tbl>
    <w:p w14:paraId="3239956F" w14:textId="77777777" w:rsidR="002253C7" w:rsidRDefault="002253C7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</w:p>
    <w:p w14:paraId="2412C4D6" w14:textId="6685B33A" w:rsidR="006F4DD1" w:rsidRPr="009A04F7" w:rsidRDefault="006F4DD1" w:rsidP="006F4DD1">
      <w:pPr>
        <w:widowControl w:val="0"/>
        <w:suppressAutoHyphens/>
        <w:autoSpaceDE w:val="0"/>
        <w:spacing w:after="0" w:line="240" w:lineRule="auto"/>
        <w:rPr>
          <w:rFonts w:asciiTheme="minorHAnsi" w:eastAsia="Lucida Sans Unicode" w:hAnsiTheme="minorHAnsi" w:cstheme="minorHAnsi"/>
          <w:b/>
          <w:kern w:val="2"/>
          <w:lang w:eastAsia="ar-SA"/>
        </w:rPr>
      </w:pPr>
      <w:r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 xml:space="preserve">CZĘŚĆ </w:t>
      </w:r>
      <w:r w:rsidR="00EF6C4C" w:rsidRPr="009A04F7">
        <w:rPr>
          <w:rFonts w:asciiTheme="minorHAnsi" w:eastAsia="Lucida Sans Unicode" w:hAnsiTheme="minorHAnsi" w:cstheme="minorHAnsi"/>
          <w:b/>
          <w:kern w:val="2"/>
          <w:lang w:eastAsia="ar-SA"/>
        </w:rPr>
        <w:t>F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5377"/>
      </w:tblGrid>
      <w:tr w:rsidR="006F4DD1" w:rsidRPr="009A04F7" w14:paraId="0B70AF37" w14:textId="77777777" w:rsidTr="004F2F5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160953" w14:textId="77777777" w:rsidR="006F4DD1" w:rsidRPr="009A04F7" w:rsidRDefault="006F4DD1">
            <w:pPr>
              <w:keepNext/>
              <w:widowControl w:val="0"/>
              <w:suppressAutoHyphens/>
              <w:spacing w:after="0" w:line="240" w:lineRule="auto"/>
              <w:ind w:left="720" w:hanging="720"/>
              <w:outlineLvl w:val="2"/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>DECYZJA  KOMISJI  KWALIFIKACYJNEJ</w:t>
            </w:r>
          </w:p>
        </w:tc>
      </w:tr>
      <w:tr w:rsidR="006F4DD1" w:rsidRPr="009A04F7" w14:paraId="3AE597A4" w14:textId="77777777" w:rsidTr="004F2F55">
        <w:trPr>
          <w:trHeight w:val="5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8068" w14:textId="77777777" w:rsidR="006F4DD1" w:rsidRPr="009A04F7" w:rsidRDefault="006F4DD1">
            <w:pPr>
              <w:widowControl w:val="0"/>
              <w:tabs>
                <w:tab w:val="left" w:pos="3570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Zgromadzona liczba punktów: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1529" w14:textId="77777777" w:rsidR="006F4DD1" w:rsidRPr="009A04F7" w:rsidRDefault="006F4DD1">
            <w:pPr>
              <w:widowControl w:val="0"/>
              <w:tabs>
                <w:tab w:val="left" w:pos="3570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Minimalna liczba punktów warunkująca przyjęcie dziecka do przedszkola:</w:t>
            </w:r>
          </w:p>
        </w:tc>
      </w:tr>
      <w:tr w:rsidR="006F4DD1" w:rsidRPr="009A04F7" w14:paraId="47E2AC3B" w14:textId="77777777" w:rsidTr="004F2F55">
        <w:trPr>
          <w:trHeight w:val="112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EF0" w14:textId="77777777" w:rsidR="006F4DD1" w:rsidRPr="009A04F7" w:rsidRDefault="006F4DD1">
            <w:pPr>
              <w:widowControl w:val="0"/>
              <w:tabs>
                <w:tab w:val="num" w:pos="426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Komisja kwalifikacyjna na posiedzeniu w dniu…………………</w:t>
            </w:r>
          </w:p>
          <w:p w14:paraId="6E9C174A" w14:textId="77777777" w:rsidR="006F4DD1" w:rsidRPr="009A04F7" w:rsidRDefault="006F4DD1">
            <w:pPr>
              <w:widowControl w:val="0"/>
              <w:tabs>
                <w:tab w:val="num" w:pos="426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</w:p>
          <w:p w14:paraId="7536645F" w14:textId="66A6D8FC" w:rsidR="006F4DD1" w:rsidRPr="009A04F7" w:rsidRDefault="006F4DD1" w:rsidP="0014759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Przyjęła dziecko do Przedszkola </w:t>
            </w:r>
            <w:r w:rsidR="00F539F3"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……………………….</w:t>
            </w:r>
            <w:r w:rsidR="00373770"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 xml:space="preserve"> …… od dnia </w:t>
            </w:r>
            <w:r w:rsidR="00EF6C4C"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………………………..</w:t>
            </w:r>
          </w:p>
          <w:p w14:paraId="42B57F55" w14:textId="77777777" w:rsidR="006F4DD1" w:rsidRPr="009A04F7" w:rsidRDefault="006F4DD1" w:rsidP="00147590">
            <w:pPr>
              <w:widowControl w:val="0"/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after="0" w:line="240" w:lineRule="auto"/>
              <w:ind w:hanging="720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Nie przyjęła dziecka z powodu ………………………………………………..</w:t>
            </w:r>
          </w:p>
        </w:tc>
      </w:tr>
      <w:tr w:rsidR="006F4DD1" w:rsidRPr="009A04F7" w14:paraId="3FB237B2" w14:textId="77777777" w:rsidTr="004F2F55">
        <w:trPr>
          <w:trHeight w:val="87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0CB" w14:textId="77777777" w:rsidR="006F4DD1" w:rsidRPr="009A04F7" w:rsidRDefault="006F4DD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A04F7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Podpisy przewodniczącego i członków Komisji:</w:t>
            </w:r>
          </w:p>
          <w:p w14:paraId="48BAC206" w14:textId="77777777" w:rsidR="006F4DD1" w:rsidRPr="009A04F7" w:rsidRDefault="006F4DD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</w:p>
        </w:tc>
      </w:tr>
    </w:tbl>
    <w:p w14:paraId="330F8780" w14:textId="77777777" w:rsidR="00400541" w:rsidRPr="009A04F7" w:rsidRDefault="00400541">
      <w:pPr>
        <w:rPr>
          <w:rFonts w:asciiTheme="minorHAnsi" w:hAnsiTheme="minorHAnsi" w:cstheme="minorHAnsi"/>
        </w:rPr>
      </w:pPr>
    </w:p>
    <w:sectPr w:rsidR="00400541" w:rsidRPr="009A04F7" w:rsidSect="008B75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8FFF" w14:textId="77777777" w:rsidR="005C080C" w:rsidRDefault="005C080C" w:rsidP="00DA5D2A">
      <w:pPr>
        <w:spacing w:after="0" w:line="240" w:lineRule="auto"/>
      </w:pPr>
      <w:r>
        <w:separator/>
      </w:r>
    </w:p>
  </w:endnote>
  <w:endnote w:type="continuationSeparator" w:id="0">
    <w:p w14:paraId="6F7FCB42" w14:textId="77777777" w:rsidR="005C080C" w:rsidRDefault="005C080C" w:rsidP="00DA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B8B2" w14:textId="77777777" w:rsidR="005C080C" w:rsidRDefault="005C080C" w:rsidP="00DA5D2A">
      <w:pPr>
        <w:spacing w:after="0" w:line="240" w:lineRule="auto"/>
      </w:pPr>
      <w:r>
        <w:separator/>
      </w:r>
    </w:p>
  </w:footnote>
  <w:footnote w:type="continuationSeparator" w:id="0">
    <w:p w14:paraId="1041FFDD" w14:textId="77777777" w:rsidR="005C080C" w:rsidRDefault="005C080C" w:rsidP="00DA5D2A">
      <w:pPr>
        <w:spacing w:after="0" w:line="240" w:lineRule="auto"/>
      </w:pPr>
      <w:r>
        <w:continuationSeparator/>
      </w:r>
    </w:p>
  </w:footnote>
  <w:footnote w:id="1">
    <w:p w14:paraId="72E92A63" w14:textId="77777777" w:rsidR="00DA5D2A" w:rsidRPr="003F66A8" w:rsidRDefault="00DA5D2A" w:rsidP="00DA5D2A">
      <w:pPr>
        <w:pStyle w:val="Tekstprzypisudolnego"/>
        <w:jc w:val="both"/>
        <w:rPr>
          <w:sz w:val="18"/>
          <w:szCs w:val="18"/>
        </w:rPr>
      </w:pPr>
      <w:r w:rsidRPr="003F66A8">
        <w:rPr>
          <w:rStyle w:val="Odwoanieprzypisudolnego"/>
          <w:sz w:val="18"/>
          <w:szCs w:val="18"/>
        </w:rPr>
        <w:footnoteRef/>
      </w:r>
      <w:r w:rsidRPr="003F66A8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2">
    <w:p w14:paraId="43951B1C" w14:textId="77777777" w:rsidR="00DA5D2A" w:rsidRPr="0017034F" w:rsidRDefault="00DA5D2A" w:rsidP="00DA5D2A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F66A8">
        <w:rPr>
          <w:rStyle w:val="Odwoanieprzypisudolnego"/>
          <w:sz w:val="18"/>
          <w:szCs w:val="18"/>
        </w:rPr>
        <w:footnoteRef/>
      </w:r>
      <w:r w:rsidRPr="003F66A8">
        <w:rPr>
          <w:sz w:val="18"/>
          <w:szCs w:val="18"/>
        </w:rPr>
        <w:t xml:space="preserve"> Zgodnie z art. 233 § 1 ustawy z 6 czerwca 1997 r. Kodeks  karny (tekst jedn.: Dz.U. z 2018 r. poz. 1600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D2A815D2"/>
    <w:name w:val="WW8Num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0DC"/>
    <w:multiLevelType w:val="hybridMultilevel"/>
    <w:tmpl w:val="47108594"/>
    <w:lvl w:ilvl="0" w:tplc="D2A815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73440"/>
    <w:multiLevelType w:val="hybridMultilevel"/>
    <w:tmpl w:val="5D9E10E2"/>
    <w:lvl w:ilvl="0" w:tplc="D2A815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1"/>
    <w:rsid w:val="00023BAE"/>
    <w:rsid w:val="000A361E"/>
    <w:rsid w:val="000C6D71"/>
    <w:rsid w:val="000F1D0B"/>
    <w:rsid w:val="001022B5"/>
    <w:rsid w:val="00121C86"/>
    <w:rsid w:val="00147F9F"/>
    <w:rsid w:val="00155AEB"/>
    <w:rsid w:val="0019368C"/>
    <w:rsid w:val="001E56C7"/>
    <w:rsid w:val="002253C7"/>
    <w:rsid w:val="0025144F"/>
    <w:rsid w:val="00370299"/>
    <w:rsid w:val="00373770"/>
    <w:rsid w:val="00390C18"/>
    <w:rsid w:val="003F66A8"/>
    <w:rsid w:val="00400541"/>
    <w:rsid w:val="00400716"/>
    <w:rsid w:val="00494F71"/>
    <w:rsid w:val="004E5268"/>
    <w:rsid w:val="004F2F55"/>
    <w:rsid w:val="00520744"/>
    <w:rsid w:val="005B31B3"/>
    <w:rsid w:val="005C080C"/>
    <w:rsid w:val="005C330D"/>
    <w:rsid w:val="005E41A5"/>
    <w:rsid w:val="006E3B51"/>
    <w:rsid w:val="006F4DD1"/>
    <w:rsid w:val="00726115"/>
    <w:rsid w:val="0073520A"/>
    <w:rsid w:val="00772948"/>
    <w:rsid w:val="007F2F89"/>
    <w:rsid w:val="008035CE"/>
    <w:rsid w:val="008B75B4"/>
    <w:rsid w:val="009A04F7"/>
    <w:rsid w:val="009F0001"/>
    <w:rsid w:val="00A04195"/>
    <w:rsid w:val="00A36943"/>
    <w:rsid w:val="00A633BD"/>
    <w:rsid w:val="00AF72ED"/>
    <w:rsid w:val="00B32E43"/>
    <w:rsid w:val="00B36965"/>
    <w:rsid w:val="00B5299E"/>
    <w:rsid w:val="00B93F18"/>
    <w:rsid w:val="00BA01E6"/>
    <w:rsid w:val="00BC4A70"/>
    <w:rsid w:val="00BE3127"/>
    <w:rsid w:val="00C120AE"/>
    <w:rsid w:val="00C260F6"/>
    <w:rsid w:val="00CE4342"/>
    <w:rsid w:val="00CF3B7A"/>
    <w:rsid w:val="00D165B3"/>
    <w:rsid w:val="00D74A4F"/>
    <w:rsid w:val="00D8759A"/>
    <w:rsid w:val="00DA5D2A"/>
    <w:rsid w:val="00E72DF9"/>
    <w:rsid w:val="00EC6007"/>
    <w:rsid w:val="00ED5D65"/>
    <w:rsid w:val="00EF6C4C"/>
    <w:rsid w:val="00F30699"/>
    <w:rsid w:val="00F344E3"/>
    <w:rsid w:val="00F53477"/>
    <w:rsid w:val="00F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F69"/>
  <w15:chartTrackingRefBased/>
  <w15:docId w15:val="{5D902A13-749A-411A-A8EC-FA2E3567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5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DA5D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5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5D2A"/>
    <w:rPr>
      <w:vertAlign w:val="superscript"/>
    </w:rPr>
  </w:style>
  <w:style w:type="paragraph" w:customStyle="1" w:styleId="Brakstyluakapitowego">
    <w:name w:val="[Brak stylu akapitowego]"/>
    <w:rsid w:val="00D74A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table" w:styleId="Tabelasiatki6kolorowa">
    <w:name w:val="Grid Table 6 Colorful"/>
    <w:basedOn w:val="Standardowy"/>
    <w:uiPriority w:val="51"/>
    <w:rsid w:val="00D74A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39"/>
    <w:rsid w:val="00D7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tekstBWwzory">
    <w:name w:val="wzor tekst BW (wzory)"/>
    <w:basedOn w:val="Normalny"/>
    <w:uiPriority w:val="99"/>
    <w:rsid w:val="001022B5"/>
    <w:pPr>
      <w:widowControl w:val="0"/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E1B6-46B1-44FE-B44A-278FBD50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admin</cp:lastModifiedBy>
  <cp:revision>4</cp:revision>
  <cp:lastPrinted>2024-02-19T11:56:00Z</cp:lastPrinted>
  <dcterms:created xsi:type="dcterms:W3CDTF">2024-02-19T12:24:00Z</dcterms:created>
  <dcterms:modified xsi:type="dcterms:W3CDTF">2024-02-20T09:20:00Z</dcterms:modified>
</cp:coreProperties>
</file>